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7.3.0.0 -->
  <w:body>
    <w:p w:rsidR="00EC51ED" w:rsidRPr="00C53B6A" w:rsidP="00EC51ED">
      <w:pPr>
        <w:rPr>
          <w:b/>
        </w:rPr>
      </w:pPr>
      <w:r w:rsidRPr="00C53B6A">
        <w:rPr>
          <w:b/>
        </w:rPr>
        <w:t>Huawei</w:t>
      </w:r>
      <w:r w:rsidRPr="00C53B6A">
        <w:rPr>
          <w:b/>
        </w:rPr>
        <w:t xml:space="preserve"> Nova 2 Plus – What a phone!</w:t>
      </w:r>
    </w:p>
    <w:p w:rsidR="00EC51ED" w:rsidP="00EC51ED">
      <w:r>
        <w:t xml:space="preserve">The </w:t>
      </w:r>
      <w:r w:rsidRPr="00EC51ED">
        <w:t>Huawei</w:t>
      </w:r>
      <w:r w:rsidRPr="00EC51ED">
        <w:t xml:space="preserve"> Nova 2 Plus</w:t>
      </w:r>
      <w:r>
        <w:t xml:space="preserve"> is a </w:t>
      </w:r>
      <w:r>
        <w:t>smartphone</w:t>
      </w:r>
      <w:r>
        <w:t xml:space="preserve"> that comes loaded with a superior set of features. The phone is priced at 28,000 INR and is expected to be launched by the middle of October 2017. </w:t>
      </w:r>
      <w:r w:rsidR="003F5865">
        <w:t xml:space="preserve">The phone </w:t>
      </w:r>
      <w:r w:rsidR="000F23EB">
        <w:t xml:space="preserve">comes with a rich set of features and promises to be a powerhouse for those who are craving for feature-rich </w:t>
      </w:r>
      <w:r w:rsidR="000F23EB">
        <w:t>smartphone</w:t>
      </w:r>
      <w:r w:rsidR="000F23EB">
        <w:t xml:space="preserve"> devices. </w:t>
      </w:r>
    </w:p>
    <w:p w:rsidR="000F23EB" w:rsidRPr="000972C9" w:rsidP="00EC51ED">
      <w:pPr>
        <w:rPr>
          <w:b/>
        </w:rPr>
      </w:pPr>
      <w:r w:rsidRPr="000972C9">
        <w:rPr>
          <w:b/>
        </w:rPr>
        <w:t>The configuration</w:t>
      </w:r>
    </w:p>
    <w:p w:rsidR="000F23EB" w:rsidP="00EC51ED">
      <w:r>
        <w:t xml:space="preserve">The phone is powered by a </w:t>
      </w:r>
      <w:r w:rsidRPr="00AE13BC" w:rsidR="00AE13BC">
        <w:t>HiSilicon</w:t>
      </w:r>
      <w:r w:rsidRPr="00AE13BC" w:rsidR="00AE13BC">
        <w:t xml:space="preserve"> Kirin 659</w:t>
      </w:r>
      <w:r w:rsidR="00AE13BC">
        <w:t xml:space="preserve"> </w:t>
      </w:r>
      <w:r w:rsidRPr="00AE13BC" w:rsidR="00AE13BC">
        <w:t>Octa</w:t>
      </w:r>
      <w:r w:rsidRPr="00AE13BC" w:rsidR="00AE13BC">
        <w:t xml:space="preserve"> core</w:t>
      </w:r>
      <w:r w:rsidR="00AE13BC">
        <w:t xml:space="preserve"> processor with 4 GB RAM and 128 GB internal storage. The memory can be further expanded by a 128 GB memory card. The phone also features dual 12 MP camera sensors at the back and 20 MP camera on the front. </w:t>
      </w:r>
      <w:r w:rsidR="00482CAE">
        <w:t xml:space="preserve">The massive battery of 3340 </w:t>
      </w:r>
      <w:r w:rsidR="00482CAE">
        <w:t>mAH</w:t>
      </w:r>
      <w:r w:rsidR="00482CAE">
        <w:t xml:space="preserve"> promises 19 hours of backup with normal 3G usage. The phone also comes with a display of </w:t>
      </w:r>
      <w:r w:rsidR="000972C9">
        <w:t xml:space="preserve">5.5” FHD IPS LCD display. </w:t>
      </w:r>
    </w:p>
    <w:p w:rsidR="00482CAE" w:rsidP="00EC51ED">
      <w:r w:rsidRPr="000972C9">
        <w:rPr>
          <w:b/>
        </w:rPr>
        <w:t>Pros</w:t>
      </w:r>
      <w:r>
        <w:t>:</w:t>
      </w:r>
    </w:p>
    <w:p w:rsidR="000972C9" w:rsidP="000972C9">
      <w:pPr>
        <w:pStyle w:val="ListParagraph"/>
        <w:numPr>
          <w:ilvl w:val="0"/>
          <w:numId w:val="1"/>
        </w:numPr>
      </w:pPr>
      <w:r>
        <w:t>Superb cameras</w:t>
      </w:r>
    </w:p>
    <w:p w:rsidR="000972C9" w:rsidP="000972C9">
      <w:pPr>
        <w:pStyle w:val="ListParagraph"/>
        <w:numPr>
          <w:ilvl w:val="0"/>
          <w:numId w:val="1"/>
        </w:numPr>
      </w:pPr>
      <w:r>
        <w:t>Robust configuration</w:t>
      </w:r>
    </w:p>
    <w:p w:rsidR="000972C9" w:rsidP="000972C9">
      <w:pPr>
        <w:pStyle w:val="ListParagraph"/>
        <w:numPr>
          <w:ilvl w:val="0"/>
          <w:numId w:val="1"/>
        </w:numPr>
      </w:pPr>
      <w:r>
        <w:t>Massive Storage</w:t>
      </w:r>
    </w:p>
    <w:p w:rsidR="00482CAE" w:rsidP="00EC51ED">
      <w:r w:rsidRPr="000972C9">
        <w:rPr>
          <w:b/>
        </w:rPr>
        <w:t>Cons</w:t>
      </w:r>
      <w:r>
        <w:t>:</w:t>
      </w:r>
    </w:p>
    <w:p w:rsidR="000972C9" w:rsidP="000972C9">
      <w:pPr>
        <w:pStyle w:val="ListParagraph"/>
        <w:numPr>
          <w:ilvl w:val="0"/>
          <w:numId w:val="2"/>
        </w:numPr>
      </w:pPr>
      <w:r>
        <w:t>Expensive</w:t>
      </w:r>
    </w:p>
    <w:p w:rsidR="000972C9" w:rsidP="000972C9">
      <w:pPr>
        <w:pStyle w:val="ListParagraph"/>
        <w:numPr>
          <w:ilvl w:val="0"/>
          <w:numId w:val="2"/>
        </w:numPr>
      </w:pPr>
      <w:r>
        <w:t>Non-removable battery</w:t>
      </w:r>
    </w:p>
    <w:p w:rsidR="00482CAE" w:rsidRPr="00381523" w:rsidP="00EC51ED">
      <w:pPr>
        <w:rPr>
          <w:b/>
        </w:rPr>
      </w:pPr>
      <w:r w:rsidRPr="00381523">
        <w:rPr>
          <w:b/>
        </w:rPr>
        <w:t>The Final Verdict</w:t>
      </w:r>
    </w:p>
    <w:p w:rsidR="00C53B6A" w:rsidRPr="00EC51ED" w:rsidP="00EC51ED">
      <w:r>
        <w:t xml:space="preserve">The </w:t>
      </w:r>
      <w:r w:rsidRPr="0042509B">
        <w:t>Huawei</w:t>
      </w:r>
      <w:r w:rsidRPr="0042509B">
        <w:t xml:space="preserve"> Nova 2 Plus</w:t>
      </w:r>
      <w:r>
        <w:t xml:space="preserve"> is a power-packed </w:t>
      </w:r>
      <w:r>
        <w:t>smartphone</w:t>
      </w:r>
      <w:r>
        <w:t xml:space="preserve"> that comes with superior battery backup, extra smooth performance, and impressive camera quality. The phone can be a great choice for those who are looking for a device within the 30,000 price bracket. Definitely a winner all the way!</w:t>
      </w:r>
    </w:p>
    <w:p w:rsidR="00EC51ED" w:rsidRPr="00EC51ED" w:rsidP="00EC51ED"/>
    <w:p w:rsidR="000B7C2D"/>
    <w:sectPr w:rsidSect="006A7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23ADD"/>
    <w:multiLevelType w:val="hybridMultilevel"/>
    <w:tmpl w:val="BC128B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73E55"/>
    <w:multiLevelType w:val="hybridMultilevel"/>
    <w:tmpl w:val="1250F8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A7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51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51ED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0972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Indranil Roy</dc:creator>
  <cp:lastModifiedBy>Indranil Roy</cp:lastModifiedBy>
  <cp:revision>9</cp:revision>
  <dcterms:created xsi:type="dcterms:W3CDTF">2017-06-13T10:33:00Z</dcterms:created>
  <dcterms:modified xsi:type="dcterms:W3CDTF">2017-06-13T12:53:00Z</dcterms:modified>
</cp:coreProperties>
</file>